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160" w:type="dxa"/>
        <w:tblLook w:val="04A0" w:firstRow="1" w:lastRow="0" w:firstColumn="1" w:lastColumn="0" w:noHBand="0" w:noVBand="1"/>
      </w:tblPr>
      <w:tblGrid>
        <w:gridCol w:w="1067"/>
        <w:gridCol w:w="2486"/>
        <w:gridCol w:w="1616"/>
        <w:gridCol w:w="1058"/>
        <w:gridCol w:w="686"/>
        <w:gridCol w:w="2025"/>
        <w:gridCol w:w="222"/>
      </w:tblGrid>
      <w:tr w:rsidR="0065032A" w:rsidRPr="0065032A" w14:paraId="03321E40" w14:textId="77777777" w:rsidTr="0065032A">
        <w:trPr>
          <w:gridAfter w:val="1"/>
          <w:wAfter w:w="36" w:type="dxa"/>
          <w:trHeight w:val="579"/>
        </w:trPr>
        <w:tc>
          <w:tcPr>
            <w:tcW w:w="9124" w:type="dxa"/>
            <w:gridSpan w:val="6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C890A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</w:rPr>
              <w:t>贵州省骨科医院电动车停车棚用料表</w:t>
            </w:r>
          </w:p>
        </w:tc>
      </w:tr>
      <w:tr w:rsidR="0065032A" w:rsidRPr="0065032A" w14:paraId="4DCC825C" w14:textId="77777777" w:rsidTr="0065032A">
        <w:trPr>
          <w:trHeight w:val="180"/>
        </w:trPr>
        <w:tc>
          <w:tcPr>
            <w:tcW w:w="9124" w:type="dxa"/>
            <w:gridSpan w:val="6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BF3A05" w14:textId="77777777" w:rsidR="0065032A" w:rsidRPr="0065032A" w:rsidRDefault="0065032A" w:rsidP="0065032A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19136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</w:rPr>
            </w:pPr>
          </w:p>
        </w:tc>
      </w:tr>
      <w:tr w:rsidR="0065032A" w:rsidRPr="0065032A" w14:paraId="1CF2C466" w14:textId="77777777" w:rsidTr="0065032A">
        <w:trPr>
          <w:trHeight w:val="741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1D0AC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3ABC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名称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D3FD8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规格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43EB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数量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715B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6183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备注</w:t>
            </w:r>
          </w:p>
        </w:tc>
        <w:tc>
          <w:tcPr>
            <w:tcW w:w="36" w:type="dxa"/>
            <w:vAlign w:val="center"/>
            <w:hideMark/>
          </w:tcPr>
          <w:p w14:paraId="55BBB3EF" w14:textId="77777777" w:rsidR="0065032A" w:rsidRPr="0065032A" w:rsidRDefault="0065032A" w:rsidP="0065032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5032A" w:rsidRPr="0065032A" w14:paraId="5B4512BC" w14:textId="77777777" w:rsidTr="0065032A">
        <w:trPr>
          <w:trHeight w:val="621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381A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proofErr w:type="gramStart"/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79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5F604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张拉膜裁剪制作安装</w:t>
            </w:r>
          </w:p>
        </w:tc>
        <w:tc>
          <w:tcPr>
            <w:tcW w:w="36" w:type="dxa"/>
            <w:vAlign w:val="center"/>
            <w:hideMark/>
          </w:tcPr>
          <w:p w14:paraId="215BD69D" w14:textId="77777777" w:rsidR="0065032A" w:rsidRPr="0065032A" w:rsidRDefault="0065032A" w:rsidP="0065032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5032A" w:rsidRPr="0065032A" w14:paraId="1AF31442" w14:textId="77777777" w:rsidTr="0065032A">
        <w:trPr>
          <w:trHeight w:val="579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C9E00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62877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膜材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B1520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1100g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659CD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620.00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FB39D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㎡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52F8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张拉膜（白色）使用寿命15年</w:t>
            </w:r>
          </w:p>
        </w:tc>
        <w:tc>
          <w:tcPr>
            <w:tcW w:w="36" w:type="dxa"/>
            <w:vAlign w:val="center"/>
            <w:hideMark/>
          </w:tcPr>
          <w:p w14:paraId="697DD220" w14:textId="77777777" w:rsidR="0065032A" w:rsidRPr="0065032A" w:rsidRDefault="0065032A" w:rsidP="0065032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5032A" w:rsidRPr="0065032A" w14:paraId="4504257A" w14:textId="77777777" w:rsidTr="0065032A">
        <w:trPr>
          <w:trHeight w:val="420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CDA66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3849F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背贴条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3B47B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600*3*2.5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C206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360.00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5D63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26671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镀锌压条（打孔）</w:t>
            </w:r>
          </w:p>
        </w:tc>
        <w:tc>
          <w:tcPr>
            <w:tcW w:w="36" w:type="dxa"/>
            <w:vAlign w:val="center"/>
            <w:hideMark/>
          </w:tcPr>
          <w:p w14:paraId="25E10832" w14:textId="77777777" w:rsidR="0065032A" w:rsidRPr="0065032A" w:rsidRDefault="0065032A" w:rsidP="0065032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5032A" w:rsidRPr="0065032A" w14:paraId="27DCC75D" w14:textId="77777777" w:rsidTr="0065032A">
        <w:trPr>
          <w:trHeight w:val="360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EA5D1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C1D5D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剪裁制作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F5BD7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1100g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260B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620.00 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72CCC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㎡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E3573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本厂裁剪</w:t>
            </w:r>
          </w:p>
        </w:tc>
        <w:tc>
          <w:tcPr>
            <w:tcW w:w="36" w:type="dxa"/>
            <w:vAlign w:val="center"/>
            <w:hideMark/>
          </w:tcPr>
          <w:p w14:paraId="37753E1E" w14:textId="77777777" w:rsidR="0065032A" w:rsidRPr="0065032A" w:rsidRDefault="0065032A" w:rsidP="0065032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5032A" w:rsidRPr="0065032A" w14:paraId="7D5F405D" w14:textId="77777777" w:rsidTr="0065032A">
        <w:trPr>
          <w:trHeight w:val="420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8F2AE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2EA62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膜材焊接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67E08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1100g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DB6DF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620.00 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D6B2C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㎡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52883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本厂高温焊接</w:t>
            </w:r>
          </w:p>
        </w:tc>
        <w:tc>
          <w:tcPr>
            <w:tcW w:w="36" w:type="dxa"/>
            <w:vAlign w:val="center"/>
            <w:hideMark/>
          </w:tcPr>
          <w:p w14:paraId="703005E6" w14:textId="77777777" w:rsidR="0065032A" w:rsidRPr="0065032A" w:rsidRDefault="0065032A" w:rsidP="0065032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5032A" w:rsidRPr="0065032A" w14:paraId="05D94400" w14:textId="77777777" w:rsidTr="0065032A">
        <w:trPr>
          <w:trHeight w:val="579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51AB5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二</w:t>
            </w:r>
          </w:p>
        </w:tc>
        <w:tc>
          <w:tcPr>
            <w:tcW w:w="79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E7362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钢结构部分</w:t>
            </w:r>
          </w:p>
        </w:tc>
        <w:tc>
          <w:tcPr>
            <w:tcW w:w="36" w:type="dxa"/>
            <w:vAlign w:val="center"/>
            <w:hideMark/>
          </w:tcPr>
          <w:p w14:paraId="46AD6A71" w14:textId="77777777" w:rsidR="0065032A" w:rsidRPr="0065032A" w:rsidRDefault="0065032A" w:rsidP="0065032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5032A" w:rsidRPr="0065032A" w14:paraId="1F2AEB53" w14:textId="77777777" w:rsidTr="0065032A">
        <w:trPr>
          <w:trHeight w:val="579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26A65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89FF4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大梁工字钢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CFF79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260*12*100*6*6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1A8C4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23.00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41896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条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FDA81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黑铁</w:t>
            </w:r>
          </w:p>
        </w:tc>
        <w:tc>
          <w:tcPr>
            <w:tcW w:w="36" w:type="dxa"/>
            <w:vAlign w:val="center"/>
            <w:hideMark/>
          </w:tcPr>
          <w:p w14:paraId="65DE608D" w14:textId="77777777" w:rsidR="0065032A" w:rsidRPr="0065032A" w:rsidRDefault="0065032A" w:rsidP="0065032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5032A" w:rsidRPr="0065032A" w14:paraId="7022D3B0" w14:textId="77777777" w:rsidTr="0065032A">
        <w:trPr>
          <w:trHeight w:val="378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28A6C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1EB6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立柱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FEEB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219*6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25D5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14.00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73985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根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64E53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黑铁</w:t>
            </w:r>
          </w:p>
        </w:tc>
        <w:tc>
          <w:tcPr>
            <w:tcW w:w="36" w:type="dxa"/>
            <w:vAlign w:val="center"/>
            <w:hideMark/>
          </w:tcPr>
          <w:p w14:paraId="5A57AA08" w14:textId="77777777" w:rsidR="0065032A" w:rsidRPr="0065032A" w:rsidRDefault="0065032A" w:rsidP="0065032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5032A" w:rsidRPr="0065032A" w14:paraId="1BFEF74D" w14:textId="77777777" w:rsidTr="0065032A">
        <w:trPr>
          <w:trHeight w:val="480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FFE87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4309E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行条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A2AB7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89*3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58F11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40.00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E37E5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根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33949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黑铁</w:t>
            </w:r>
          </w:p>
        </w:tc>
        <w:tc>
          <w:tcPr>
            <w:tcW w:w="36" w:type="dxa"/>
            <w:vAlign w:val="center"/>
            <w:hideMark/>
          </w:tcPr>
          <w:p w14:paraId="0139A86C" w14:textId="77777777" w:rsidR="0065032A" w:rsidRPr="0065032A" w:rsidRDefault="0065032A" w:rsidP="0065032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5032A" w:rsidRPr="0065032A" w14:paraId="5576816D" w14:textId="77777777" w:rsidTr="0065032A">
        <w:trPr>
          <w:trHeight w:val="360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20411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2BCE9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拉杆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5DF5F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48*2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6FB7E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80.00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AE6E7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根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91112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黑铁</w:t>
            </w:r>
          </w:p>
        </w:tc>
        <w:tc>
          <w:tcPr>
            <w:tcW w:w="36" w:type="dxa"/>
            <w:vAlign w:val="center"/>
            <w:hideMark/>
          </w:tcPr>
          <w:p w14:paraId="7CE0C1C4" w14:textId="77777777" w:rsidR="0065032A" w:rsidRPr="0065032A" w:rsidRDefault="0065032A" w:rsidP="0065032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5032A" w:rsidRPr="0065032A" w14:paraId="7523FFDF" w14:textId="77777777" w:rsidTr="0065032A">
        <w:trPr>
          <w:trHeight w:val="378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00AF0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78F3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环氧富锌底漆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CBB00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—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EB5BB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6.00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B2C1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桶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C7E91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防锈作用</w:t>
            </w:r>
          </w:p>
        </w:tc>
        <w:tc>
          <w:tcPr>
            <w:tcW w:w="36" w:type="dxa"/>
            <w:vAlign w:val="center"/>
            <w:hideMark/>
          </w:tcPr>
          <w:p w14:paraId="64503C3E" w14:textId="77777777" w:rsidR="0065032A" w:rsidRPr="0065032A" w:rsidRDefault="0065032A" w:rsidP="0065032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5032A" w:rsidRPr="0065032A" w14:paraId="059F1665" w14:textId="77777777" w:rsidTr="0065032A">
        <w:trPr>
          <w:trHeight w:val="360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BF6B1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38E56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丙烯酸磁漆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84F43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9065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8.00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16D20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桶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436F8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面漆</w:t>
            </w:r>
          </w:p>
        </w:tc>
        <w:tc>
          <w:tcPr>
            <w:tcW w:w="36" w:type="dxa"/>
            <w:vAlign w:val="center"/>
            <w:hideMark/>
          </w:tcPr>
          <w:p w14:paraId="0C0DB9D7" w14:textId="77777777" w:rsidR="0065032A" w:rsidRPr="0065032A" w:rsidRDefault="0065032A" w:rsidP="0065032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5032A" w:rsidRPr="0065032A" w14:paraId="0D07712A" w14:textId="77777777" w:rsidTr="0065032A">
        <w:trPr>
          <w:trHeight w:val="420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AD764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三</w:t>
            </w:r>
          </w:p>
        </w:tc>
        <w:tc>
          <w:tcPr>
            <w:tcW w:w="79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5E1BB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基础部分 </w:t>
            </w:r>
          </w:p>
        </w:tc>
        <w:tc>
          <w:tcPr>
            <w:tcW w:w="36" w:type="dxa"/>
            <w:vAlign w:val="center"/>
            <w:hideMark/>
          </w:tcPr>
          <w:p w14:paraId="5A01AAEF" w14:textId="77777777" w:rsidR="0065032A" w:rsidRPr="0065032A" w:rsidRDefault="0065032A" w:rsidP="0065032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5032A" w:rsidRPr="0065032A" w14:paraId="3EABAA1D" w14:textId="77777777" w:rsidTr="0065032A">
        <w:trPr>
          <w:trHeight w:val="420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CFFAB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931CA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基础预埋板地脚螺丝（6孔）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7F72A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500*500*12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1C580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14.00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27EAA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套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1E51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国标Q235B</w:t>
            </w:r>
          </w:p>
        </w:tc>
        <w:tc>
          <w:tcPr>
            <w:tcW w:w="36" w:type="dxa"/>
            <w:vAlign w:val="center"/>
            <w:hideMark/>
          </w:tcPr>
          <w:p w14:paraId="6361EC1B" w14:textId="77777777" w:rsidR="0065032A" w:rsidRPr="0065032A" w:rsidRDefault="0065032A" w:rsidP="0065032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5032A" w:rsidRPr="0065032A" w14:paraId="3616ECFA" w14:textId="77777777" w:rsidTr="0065032A">
        <w:trPr>
          <w:trHeight w:val="621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A005D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CC3DB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基础挖坑和填埋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27AC2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800*800*800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C21EB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14.00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E0C1C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382E9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6" w:type="dxa"/>
            <w:vAlign w:val="center"/>
            <w:hideMark/>
          </w:tcPr>
          <w:p w14:paraId="7FD1FE55" w14:textId="77777777" w:rsidR="0065032A" w:rsidRPr="0065032A" w:rsidRDefault="0065032A" w:rsidP="0065032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5032A" w:rsidRPr="0065032A" w14:paraId="6DFE75A3" w14:textId="77777777" w:rsidTr="0065032A">
        <w:trPr>
          <w:trHeight w:val="600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1474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3739D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混凝土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674732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800*800*800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1810" w14:textId="77777777" w:rsidR="0065032A" w:rsidRPr="0065032A" w:rsidRDefault="0065032A" w:rsidP="0065032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14.00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5F01EA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立方</w:t>
            </w:r>
          </w:p>
        </w:tc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961A0" w14:textId="77777777" w:rsidR="0065032A" w:rsidRPr="0065032A" w:rsidRDefault="0065032A" w:rsidP="0065032A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65032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（C30）</w:t>
            </w:r>
          </w:p>
        </w:tc>
        <w:tc>
          <w:tcPr>
            <w:tcW w:w="36" w:type="dxa"/>
            <w:vAlign w:val="center"/>
            <w:hideMark/>
          </w:tcPr>
          <w:p w14:paraId="4F82F504" w14:textId="77777777" w:rsidR="0065032A" w:rsidRPr="0065032A" w:rsidRDefault="0065032A" w:rsidP="0065032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5032A" w:rsidRPr="0065032A" w14:paraId="602EBCB7" w14:textId="77777777" w:rsidTr="0065032A">
        <w:trPr>
          <w:trHeight w:val="618"/>
        </w:trPr>
        <w:tc>
          <w:tcPr>
            <w:tcW w:w="91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3F097" w14:textId="77777777" w:rsidR="0065032A" w:rsidRPr="0065032A" w:rsidRDefault="0065032A" w:rsidP="0065032A">
            <w:pPr>
              <w:widowControl/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</w:rPr>
            </w:pPr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</w:rPr>
              <w:t>备注：此数据</w:t>
            </w:r>
            <w:proofErr w:type="gramStart"/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</w:rPr>
              <w:t>为估计</w:t>
            </w:r>
            <w:proofErr w:type="gramEnd"/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</w:rPr>
              <w:t>数据，</w:t>
            </w:r>
            <w:proofErr w:type="gramStart"/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</w:rPr>
              <w:t>结算按</w:t>
            </w:r>
            <w:proofErr w:type="gramEnd"/>
            <w:r w:rsidRPr="0065032A"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</w:rPr>
              <w:t>实际数据结算</w:t>
            </w:r>
          </w:p>
        </w:tc>
        <w:tc>
          <w:tcPr>
            <w:tcW w:w="36" w:type="dxa"/>
            <w:vAlign w:val="center"/>
            <w:hideMark/>
          </w:tcPr>
          <w:p w14:paraId="0A61ACCC" w14:textId="77777777" w:rsidR="0065032A" w:rsidRPr="0065032A" w:rsidRDefault="0065032A" w:rsidP="0065032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6B95605A" w14:textId="77777777" w:rsidR="0065032A" w:rsidRDefault="0065032A"/>
    <w:p w14:paraId="2A339516" w14:textId="4096BE3B" w:rsidR="009B77FD" w:rsidRPr="0065032A" w:rsidRDefault="009B77FD">
      <w:pPr>
        <w:rPr>
          <w:sz w:val="30"/>
          <w:szCs w:val="30"/>
        </w:rPr>
      </w:pPr>
      <w:r w:rsidRPr="0065032A">
        <w:rPr>
          <w:rFonts w:hint="eastAsia"/>
          <w:sz w:val="30"/>
          <w:szCs w:val="30"/>
        </w:rPr>
        <w:lastRenderedPageBreak/>
        <w:t>附图：现场大概区域图片</w:t>
      </w:r>
      <w:r w:rsidR="00A5293E" w:rsidRPr="0065032A">
        <w:rPr>
          <w:rFonts w:hint="eastAsia"/>
          <w:sz w:val="30"/>
          <w:szCs w:val="30"/>
        </w:rPr>
        <w:t>及意向款式结构图图片</w:t>
      </w:r>
    </w:p>
    <w:p w14:paraId="641ABA32" w14:textId="77777777" w:rsidR="00A5293E" w:rsidRDefault="00A5293E"/>
    <w:p w14:paraId="6E19A58C" w14:textId="38EB839E" w:rsidR="004176BA" w:rsidRDefault="009B77FD">
      <w:pPr>
        <w:rPr>
          <w:noProof/>
        </w:rPr>
      </w:pPr>
      <w:r>
        <w:rPr>
          <w:noProof/>
        </w:rPr>
        <w:drawing>
          <wp:inline distT="0" distB="0" distL="0" distR="0" wp14:anchorId="4F7B904E" wp14:editId="7DCE2858">
            <wp:extent cx="8877300" cy="36728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78081" cy="367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E419C" wp14:editId="376760D0">
            <wp:extent cx="10042941" cy="50977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9701" cy="510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2672B7" wp14:editId="136C82BA">
            <wp:extent cx="9525000" cy="5066931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5984" cy="507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77F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DC09910" wp14:editId="0962A057">
            <wp:extent cx="9456420" cy="42062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57243" cy="420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6BA" w:rsidSect="009B77FD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B18"/>
    <w:rsid w:val="0007051F"/>
    <w:rsid w:val="000A2FD0"/>
    <w:rsid w:val="001F3DE6"/>
    <w:rsid w:val="005E5A41"/>
    <w:rsid w:val="0065032A"/>
    <w:rsid w:val="009B77FD"/>
    <w:rsid w:val="00A5293E"/>
    <w:rsid w:val="00EE692C"/>
    <w:rsid w:val="00F0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B1BBB"/>
  <w15:chartTrackingRefBased/>
  <w15:docId w15:val="{28368484-F904-4A9F-90A7-D5AC5A365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2FD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A2F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4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劲松</dc:creator>
  <cp:keywords/>
  <dc:description/>
  <cp:lastModifiedBy>王 劲松</cp:lastModifiedBy>
  <cp:revision>6</cp:revision>
  <dcterms:created xsi:type="dcterms:W3CDTF">2022-04-13T02:21:00Z</dcterms:created>
  <dcterms:modified xsi:type="dcterms:W3CDTF">2022-04-13T06:41:00Z</dcterms:modified>
</cp:coreProperties>
</file>